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0111F7" w:rsidRPr="002D56F4" w14:paraId="41E35C26" w14:textId="77777777" w:rsidTr="00106D4E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360EC95D" w:rsidR="000111F7" w:rsidRPr="002D56F4" w:rsidRDefault="000111F7" w:rsidP="0001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5835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4069054A" w:rsidR="000111F7" w:rsidRPr="002D56F4" w:rsidRDefault="000111F7" w:rsidP="0001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55FFAF1F" w:rsidR="000111F7" w:rsidRPr="002D56F4" w:rsidRDefault="000111F7" w:rsidP="0001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643F00DB" w14:textId="77777777" w:rsidR="000111F7" w:rsidRPr="009E5C03" w:rsidRDefault="000111F7" w:rsidP="000111F7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E5C03">
              <w:rPr>
                <w:rFonts w:cstheme="minorHAnsi"/>
                <w:sz w:val="20"/>
                <w:szCs w:val="20"/>
              </w:rPr>
              <w:t xml:space="preserve">CABO HDMI BLINDADO 1.4 FULL HD 24 K GOLD 1080 P. 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9E5C03">
              <w:rPr>
                <w:rFonts w:cstheme="minorHAnsi"/>
                <w:sz w:val="20"/>
                <w:szCs w:val="20"/>
              </w:rPr>
              <w:t xml:space="preserve"> METROS</w:t>
            </w:r>
          </w:p>
          <w:p w14:paraId="6010C911" w14:textId="77777777" w:rsidR="000111F7" w:rsidRPr="009E5C03" w:rsidRDefault="000111F7" w:rsidP="000111F7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E5C03">
              <w:rPr>
                <w:rFonts w:cstheme="minorHAnsi"/>
                <w:sz w:val="20"/>
                <w:szCs w:val="20"/>
              </w:rPr>
              <w:t>REFORCADO COM REVESTIMENTO DE MALHA DE NYLON E FILTRO</w:t>
            </w:r>
          </w:p>
          <w:p w14:paraId="776FBC2F" w14:textId="7EFE8683" w:rsidR="000111F7" w:rsidRPr="002D56F4" w:rsidRDefault="000111F7" w:rsidP="000111F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E5C03">
              <w:rPr>
                <w:rFonts w:cstheme="minorHAnsi"/>
                <w:sz w:val="20"/>
                <w:szCs w:val="20"/>
              </w:rPr>
              <w:t>RF. RESOLUCOES 480 I. 480 P. 720 I. 720 P. 1080 I. 1080 P. REVESTIDO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E5C03">
              <w:rPr>
                <w:rFonts w:cstheme="minorHAnsi"/>
                <w:sz w:val="20"/>
                <w:szCs w:val="20"/>
              </w:rPr>
              <w:t>COM MALHA DE NYLON. CONECTORES BANHADOS A OURO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hideMark/>
          </w:tcPr>
          <w:p w14:paraId="14935BA0" w14:textId="4530AC8A" w:rsidR="000111F7" w:rsidRPr="002D56F4" w:rsidRDefault="000111F7" w:rsidP="0001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CC5835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0111F7" w:rsidRPr="002D56F4" w:rsidRDefault="000111F7" w:rsidP="0001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0111F7" w:rsidRPr="002D56F4" w14:paraId="2B5BD802" w14:textId="77777777" w:rsidTr="00D464B6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FD3DBBA" w14:textId="638654F6" w:rsidR="000111F7" w:rsidRPr="00BA7F24" w:rsidRDefault="000111F7" w:rsidP="000111F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DA1348E" w14:textId="5C737346" w:rsidR="000111F7" w:rsidRDefault="000111F7" w:rsidP="000111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C69F816" w14:textId="0C130BB2" w:rsidR="000111F7" w:rsidRDefault="000111F7" w:rsidP="000111F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EFDA1E7" w14:textId="77777777" w:rsidR="000111F7" w:rsidRPr="009E5C03" w:rsidRDefault="000111F7" w:rsidP="000111F7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E5C03">
              <w:rPr>
                <w:rFonts w:cstheme="minorHAnsi"/>
                <w:sz w:val="20"/>
                <w:szCs w:val="20"/>
              </w:rPr>
              <w:t>CABO HDMI BLINDADO 1.4 FULL HD 24K GOLD 1080P. 10 METROS.</w:t>
            </w:r>
          </w:p>
          <w:p w14:paraId="3338C507" w14:textId="77777777" w:rsidR="000111F7" w:rsidRPr="009E5C03" w:rsidRDefault="000111F7" w:rsidP="000111F7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E5C03">
              <w:rPr>
                <w:rFonts w:cstheme="minorHAnsi"/>
                <w:sz w:val="20"/>
                <w:szCs w:val="20"/>
              </w:rPr>
              <w:t>REFORCADO COM REVESTIMENTO DE NYLON E FILTRO RF.</w:t>
            </w:r>
          </w:p>
          <w:p w14:paraId="23EB7A88" w14:textId="77777777" w:rsidR="000111F7" w:rsidRPr="009E5C03" w:rsidRDefault="000111F7" w:rsidP="000111F7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E5C03">
              <w:rPr>
                <w:rFonts w:cstheme="minorHAnsi"/>
                <w:sz w:val="20"/>
                <w:szCs w:val="20"/>
              </w:rPr>
              <w:t>RESOLUCOES 480 I. 480 P. 720 I. 720 P. 1080 I. 1080 P. CONECTORES</w:t>
            </w:r>
          </w:p>
          <w:p w14:paraId="185F4F4B" w14:textId="1BC876D8" w:rsidR="000111F7" w:rsidRDefault="000111F7" w:rsidP="000111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5C03">
              <w:rPr>
                <w:rFonts w:cstheme="minorHAnsi"/>
                <w:sz w:val="20"/>
                <w:szCs w:val="20"/>
              </w:rPr>
              <w:t>BANHADOS A OURO.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</w:tcPr>
          <w:p w14:paraId="1B71A7EC" w14:textId="775804B8" w:rsidR="000111F7" w:rsidRPr="002D56F4" w:rsidRDefault="000111F7" w:rsidP="0001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3BAA2" w14:textId="682F4984" w:rsidR="000111F7" w:rsidRPr="002D56F4" w:rsidRDefault="000111F7" w:rsidP="0001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1A2F2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111F7"/>
    <w:rsid w:val="00073707"/>
    <w:rsid w:val="00087D79"/>
    <w:rsid w:val="000C4084"/>
    <w:rsid w:val="001D242E"/>
    <w:rsid w:val="002609AE"/>
    <w:rsid w:val="00280DDB"/>
    <w:rsid w:val="002D56F4"/>
    <w:rsid w:val="003207C9"/>
    <w:rsid w:val="00510E17"/>
    <w:rsid w:val="005B7110"/>
    <w:rsid w:val="006779B1"/>
    <w:rsid w:val="00694845"/>
    <w:rsid w:val="00794B94"/>
    <w:rsid w:val="008A7287"/>
    <w:rsid w:val="0098359E"/>
    <w:rsid w:val="00990903"/>
    <w:rsid w:val="009D3D15"/>
    <w:rsid w:val="00B3186A"/>
    <w:rsid w:val="00BC43F2"/>
    <w:rsid w:val="00CE0368"/>
    <w:rsid w:val="00DA2390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2025-11-05T11:35:00Z</dcterms:created>
  <dcterms:modified xsi:type="dcterms:W3CDTF">2025-11-05T11:35:00Z</dcterms:modified>
</cp:coreProperties>
</file>